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2915"/>
        <w:gridCol w:w="369"/>
        <w:gridCol w:w="369"/>
        <w:gridCol w:w="369"/>
        <w:gridCol w:w="369"/>
        <w:gridCol w:w="485"/>
      </w:tblGrid>
      <w:tr w:rsidR="00F67BE6" w:rsidRPr="00F67BE6" w14:paraId="373D735E" w14:textId="77777777" w:rsidTr="001D4FED">
        <w:trPr>
          <w:gridAfter w:val="1"/>
          <w:wAfter w:w="485" w:type="dxa"/>
          <w:trHeight w:val="340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7A50CDE9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</w:pPr>
            <w:bookmarkStart w:id="0" w:name="_GoBack"/>
            <w:bookmarkEnd w:id="0"/>
            <w:r w:rsidRPr="00F67BE6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  <w:shd w:val="clear" w:color="auto" w:fill="auto"/>
          </w:tcPr>
          <w:p w14:paraId="08F8686C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14:paraId="3CCAA59E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14:paraId="45406295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14:paraId="5212D335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</w:tr>
      <w:tr w:rsidR="00F67BE6" w:rsidRPr="00F67BE6" w14:paraId="4D5C8984" w14:textId="77777777" w:rsidTr="001D4FED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</w:tcPr>
          <w:p w14:paraId="4B7FB231" w14:textId="77777777" w:rsidR="00F67BE6" w:rsidRPr="00F67BE6" w:rsidRDefault="00F67BE6" w:rsidP="00F67BE6">
            <w:pPr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</w:p>
          <w:p w14:paraId="7CE3E1DB" w14:textId="77777777" w:rsidR="00F67BE6" w:rsidRPr="00F67BE6" w:rsidRDefault="00F67BE6" w:rsidP="00F67BE6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67BE6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Руководителю общеобразовательной организации</w:t>
            </w:r>
          </w:p>
        </w:tc>
      </w:tr>
      <w:tr w:rsidR="00F67BE6" w:rsidRPr="00F67BE6" w14:paraId="14258682" w14:textId="77777777" w:rsidTr="001D4FED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bottom w:val="single" w:sz="4" w:space="0" w:color="auto"/>
            </w:tcBorders>
          </w:tcPr>
          <w:p w14:paraId="721469A3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</w:rPr>
            </w:pPr>
            <w:r w:rsidRPr="00F67BE6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F67BE6" w:rsidRPr="00F67BE6" w14:paraId="3B86BD45" w14:textId="77777777" w:rsidTr="001D4FED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top w:val="single" w:sz="4" w:space="0" w:color="auto"/>
            </w:tcBorders>
          </w:tcPr>
          <w:p w14:paraId="7EA5D91A" w14:textId="77777777" w:rsidR="00F67BE6" w:rsidRPr="00F67BE6" w:rsidRDefault="00F67BE6" w:rsidP="00F67BE6">
            <w:pPr>
              <w:jc w:val="center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F67BE6">
              <w:rPr>
                <w:rFonts w:ascii="PT Astra Serif" w:hAnsi="PT Astra Serif"/>
                <w:i/>
                <w:color w:val="000000"/>
                <w:sz w:val="26"/>
                <w:szCs w:val="26"/>
                <w:vertAlign w:val="superscript"/>
              </w:rPr>
              <w:t>(краткое наименование ОО)</w:t>
            </w:r>
          </w:p>
        </w:tc>
      </w:tr>
      <w:tr w:rsidR="00F67BE6" w:rsidRPr="00F67BE6" w14:paraId="1DE9E120" w14:textId="77777777" w:rsidTr="001D4FED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7DF9A" w14:textId="77777777" w:rsidR="00F67BE6" w:rsidRPr="00F67BE6" w:rsidRDefault="00F67BE6" w:rsidP="00F67BE6">
            <w:pPr>
              <w:rPr>
                <w:rFonts w:ascii="PT Astra Serif" w:hAnsi="PT Astra Serif"/>
                <w:color w:val="000000"/>
              </w:rPr>
            </w:pPr>
            <w:r w:rsidRPr="00F67BE6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F67BE6" w:rsidRPr="00F67BE6" w14:paraId="14C18C8B" w14:textId="77777777" w:rsidTr="001D4FED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</w:tcPr>
          <w:p w14:paraId="306E5BB9" w14:textId="77777777" w:rsidR="00F67BE6" w:rsidRPr="00F67BE6" w:rsidRDefault="00F67BE6" w:rsidP="00F67BE6">
            <w:pPr>
              <w:jc w:val="center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F67BE6">
              <w:rPr>
                <w:rFonts w:ascii="PT Astra Serif" w:hAnsi="PT Astra Serif"/>
                <w:i/>
                <w:color w:val="000000"/>
                <w:sz w:val="26"/>
                <w:szCs w:val="26"/>
                <w:vertAlign w:val="superscript"/>
              </w:rPr>
              <w:t>(ФИО)</w:t>
            </w:r>
          </w:p>
        </w:tc>
      </w:tr>
    </w:tbl>
    <w:p w14:paraId="60397D25" w14:textId="77777777" w:rsidR="00F67BE6" w:rsidRPr="00F67BE6" w:rsidRDefault="00F67BE6" w:rsidP="00F67BE6">
      <w:pPr>
        <w:shd w:val="clear" w:color="auto" w:fill="FFFFFF"/>
        <w:tabs>
          <w:tab w:val="left" w:pos="6663"/>
        </w:tabs>
        <w:spacing w:line="312" w:lineRule="exact"/>
        <w:ind w:right="-1"/>
        <w:jc w:val="center"/>
        <w:rPr>
          <w:rFonts w:ascii="PT Astra Serif" w:hAnsi="PT Astra Serif"/>
          <w:b/>
          <w:color w:val="000000"/>
          <w:spacing w:val="-1"/>
          <w:sz w:val="26"/>
          <w:szCs w:val="26"/>
        </w:rPr>
      </w:pPr>
      <w:r w:rsidRPr="00F67BE6">
        <w:rPr>
          <w:rFonts w:ascii="PT Astra Serif" w:hAnsi="PT Astra Serif"/>
          <w:b/>
          <w:color w:val="000000"/>
          <w:spacing w:val="-1"/>
          <w:sz w:val="26"/>
          <w:szCs w:val="26"/>
        </w:rPr>
        <w:t>Заявление</w:t>
      </w:r>
    </w:p>
    <w:p w14:paraId="1882EDAE" w14:textId="77777777" w:rsidR="00F67BE6" w:rsidRPr="00F67BE6" w:rsidRDefault="00F67BE6" w:rsidP="00F67BE6">
      <w:pPr>
        <w:rPr>
          <w:rFonts w:ascii="PT Astra Serif" w:hAnsi="PT Astra Serif"/>
          <w:sz w:val="16"/>
          <w:szCs w:val="16"/>
        </w:rPr>
      </w:pPr>
    </w:p>
    <w:tbl>
      <w:tblPr>
        <w:tblW w:w="9594" w:type="dxa"/>
        <w:tblInd w:w="-34" w:type="dxa"/>
        <w:tblLook w:val="01E0" w:firstRow="1" w:lastRow="1" w:firstColumn="1" w:lastColumn="1" w:noHBand="0" w:noVBand="0"/>
      </w:tblPr>
      <w:tblGrid>
        <w:gridCol w:w="469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F67BE6" w:rsidRPr="00F67BE6" w14:paraId="7DB221C6" w14:textId="77777777" w:rsidTr="001D4FED">
        <w:trPr>
          <w:trHeight w:hRule="exact" w:val="340"/>
        </w:trPr>
        <w:tc>
          <w:tcPr>
            <w:tcW w:w="369" w:type="dxa"/>
            <w:tcBorders>
              <w:right w:val="dotted" w:sz="4" w:space="0" w:color="auto"/>
            </w:tcBorders>
            <w:shd w:val="clear" w:color="auto" w:fill="auto"/>
            <w:hideMark/>
          </w:tcPr>
          <w:p w14:paraId="71E4DBA3" w14:textId="77777777" w:rsidR="00F67BE6" w:rsidRPr="00F67BE6" w:rsidRDefault="00F67BE6" w:rsidP="00F67BE6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67BE6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CAFB97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22C7F7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5E2F2A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442F55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D897E3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47A84C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10345E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B5BBEF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F7AC19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92009D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2E7674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831DE0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1DFD22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84C444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6A200C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5C40CD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2EED84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5A89F0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6AA3BD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18648C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D6355C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C9F6D8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0F8FEF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1D15E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99BB45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35C6B5B9" w14:textId="77777777" w:rsidR="00F67BE6" w:rsidRPr="00F67BE6" w:rsidRDefault="00F67BE6" w:rsidP="00F67BE6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F67BE6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"/>
        <w:gridCol w:w="643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50"/>
        <w:gridCol w:w="350"/>
        <w:gridCol w:w="350"/>
        <w:gridCol w:w="350"/>
        <w:gridCol w:w="350"/>
        <w:gridCol w:w="350"/>
      </w:tblGrid>
      <w:tr w:rsidR="00F67BE6" w:rsidRPr="00F67BE6" w14:paraId="6E0AE42B" w14:textId="77777777" w:rsidTr="001D4FED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3363960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43D012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14:paraId="2E922539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AAB7BA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572101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99F350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1816A2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292523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8272D9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7CE572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7B0E92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EACDCE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E63EB6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00B504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2D3FAE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F0DF42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B1DA4B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1037A1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32E0CB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E6CCA0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44D9C8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63CEAF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FCE12B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572768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8F9320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0C245E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BF9CD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32E03664" w14:textId="77777777" w:rsidR="00F67BE6" w:rsidRPr="00F67BE6" w:rsidRDefault="00F67BE6" w:rsidP="00F67BE6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F67BE6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67BE6" w:rsidRPr="00F67BE6" w14:paraId="6F6C2E68" w14:textId="77777777" w:rsidTr="001D4FED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E935C0A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3ED0EF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E250D8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443725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048DFC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C7ED05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DC7EA9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F3C275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77CAA9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A68C2A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5BE7C5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D75977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900F75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ADE48E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25E88A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56BE83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D79344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394BEE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22B418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63ACE7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ECC586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629AF2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DEF3BC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392127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B9B54C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6D2689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243D476A" w14:textId="77777777" w:rsidR="00F67BE6" w:rsidRPr="00F67BE6" w:rsidRDefault="00F67BE6" w:rsidP="00F67BE6">
      <w:pPr>
        <w:ind w:firstLine="426"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F67BE6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369"/>
        <w:gridCol w:w="369"/>
        <w:gridCol w:w="369"/>
        <w:gridCol w:w="394"/>
        <w:gridCol w:w="394"/>
        <w:gridCol w:w="369"/>
        <w:gridCol w:w="369"/>
        <w:gridCol w:w="369"/>
        <w:gridCol w:w="369"/>
        <w:gridCol w:w="369"/>
      </w:tblGrid>
      <w:tr w:rsidR="00F67BE6" w:rsidRPr="00F67BE6" w14:paraId="2BB02B6A" w14:textId="77777777" w:rsidTr="001D4FED">
        <w:trPr>
          <w:trHeight w:val="397"/>
        </w:trPr>
        <w:tc>
          <w:tcPr>
            <w:tcW w:w="2127" w:type="dxa"/>
            <w:tcBorders>
              <w:right w:val="dotted" w:sz="4" w:space="0" w:color="auto"/>
            </w:tcBorders>
            <w:shd w:val="clear" w:color="auto" w:fill="auto"/>
          </w:tcPr>
          <w:p w14:paraId="5DE97C42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67BE6">
              <w:rPr>
                <w:rFonts w:ascii="PT Astra Serif" w:hAnsi="PT Astra Serif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50C624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F67BE6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CE4EEF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F67BE6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FB70A54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F67BE6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141ABF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F67BE6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52F053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F67BE6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ADA58F3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F67BE6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932FFB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A47185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A3E425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F67BE6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741757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F67BE6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г</w:t>
            </w:r>
          </w:p>
        </w:tc>
      </w:tr>
    </w:tbl>
    <w:p w14:paraId="207E4DF0" w14:textId="77777777" w:rsidR="00F67BE6" w:rsidRPr="00F67BE6" w:rsidRDefault="00F67BE6" w:rsidP="00F67BE6">
      <w:pPr>
        <w:ind w:left="-567"/>
        <w:jc w:val="both"/>
        <w:rPr>
          <w:rFonts w:ascii="PT Astra Serif" w:hAnsi="PT Astra Serif"/>
          <w:b/>
          <w:sz w:val="16"/>
          <w:szCs w:val="16"/>
        </w:rPr>
      </w:pPr>
    </w:p>
    <w:p w14:paraId="2880AE28" w14:textId="77777777" w:rsidR="00F67BE6" w:rsidRPr="00F67BE6" w:rsidRDefault="00F67BE6" w:rsidP="00F67BE6">
      <w:pPr>
        <w:rPr>
          <w:rFonts w:ascii="PT Astra Serif" w:hAnsi="PT Astra Serif"/>
          <w:sz w:val="26"/>
          <w:szCs w:val="26"/>
        </w:rPr>
      </w:pPr>
      <w:r w:rsidRPr="00F67BE6">
        <w:rPr>
          <w:rFonts w:ascii="PT Astra Serif" w:hAnsi="PT Astra Serif"/>
          <w:b/>
          <w:sz w:val="26"/>
          <w:szCs w:val="26"/>
        </w:rPr>
        <w:t>Наименование документа, удостоверяющего личность</w:t>
      </w:r>
      <w:r w:rsidRPr="00F67BE6">
        <w:rPr>
          <w:rFonts w:ascii="PT Astra Serif" w:hAnsi="PT Astra Serif"/>
          <w:sz w:val="26"/>
          <w:szCs w:val="26"/>
        </w:rPr>
        <w:t xml:space="preserve"> _____________________</w:t>
      </w:r>
    </w:p>
    <w:p w14:paraId="6BA5F052" w14:textId="77777777" w:rsidR="00F67BE6" w:rsidRPr="00F67BE6" w:rsidRDefault="00F67BE6" w:rsidP="00F67BE6">
      <w:pPr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69"/>
        <w:gridCol w:w="369"/>
        <w:gridCol w:w="369"/>
        <w:gridCol w:w="369"/>
        <w:gridCol w:w="1701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F67BE6" w:rsidRPr="00F67BE6" w14:paraId="4570679D" w14:textId="77777777" w:rsidTr="001D4FE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5801780B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67BE6">
              <w:rPr>
                <w:rFonts w:ascii="PT Astra Serif" w:hAnsi="PT Astra Serif"/>
                <w:b/>
                <w:sz w:val="26"/>
                <w:szCs w:val="26"/>
              </w:rPr>
              <w:t>Серия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671A62" w14:textId="77777777" w:rsidR="00F67BE6" w:rsidRPr="00F67BE6" w:rsidRDefault="00F67BE6" w:rsidP="00F67BE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  <w:highlight w:val="cy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6BFA04" w14:textId="77777777" w:rsidR="00F67BE6" w:rsidRPr="00F67BE6" w:rsidRDefault="00F67BE6" w:rsidP="00F67BE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63522E" w14:textId="77777777" w:rsidR="00F67BE6" w:rsidRPr="00F67BE6" w:rsidRDefault="00F67BE6" w:rsidP="00F67BE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5489AC" w14:textId="77777777" w:rsidR="00F67BE6" w:rsidRPr="00F67BE6" w:rsidRDefault="00F67BE6" w:rsidP="00F67BE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013278F5" w14:textId="77777777" w:rsidR="00F67BE6" w:rsidRPr="00F67BE6" w:rsidRDefault="00F67BE6" w:rsidP="00F67BE6">
            <w:pPr>
              <w:ind w:firstLine="42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F67BE6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571105" w14:textId="77777777" w:rsidR="00F67BE6" w:rsidRPr="00F67BE6" w:rsidRDefault="00F67BE6" w:rsidP="00F67BE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34A145" w14:textId="77777777" w:rsidR="00F67BE6" w:rsidRPr="00F67BE6" w:rsidRDefault="00F67BE6" w:rsidP="00F67BE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1B98BC" w14:textId="77777777" w:rsidR="00F67BE6" w:rsidRPr="00F67BE6" w:rsidRDefault="00F67BE6" w:rsidP="00F67BE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BF637D" w14:textId="77777777" w:rsidR="00F67BE6" w:rsidRPr="00F67BE6" w:rsidRDefault="00F67BE6" w:rsidP="00F67BE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5885F5" w14:textId="77777777" w:rsidR="00F67BE6" w:rsidRPr="00F67BE6" w:rsidRDefault="00F67BE6" w:rsidP="00F67BE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17CFC8" w14:textId="77777777" w:rsidR="00F67BE6" w:rsidRPr="00F67BE6" w:rsidRDefault="00F67BE6" w:rsidP="00F67BE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8B2C4E" w14:textId="77777777" w:rsidR="00F67BE6" w:rsidRPr="00F67BE6" w:rsidRDefault="00F67BE6" w:rsidP="00F67BE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2FA7E4" w14:textId="77777777" w:rsidR="00F67BE6" w:rsidRPr="00F67BE6" w:rsidRDefault="00F67BE6" w:rsidP="00F67BE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48C3E6" w14:textId="77777777" w:rsidR="00F67BE6" w:rsidRPr="00F67BE6" w:rsidRDefault="00F67BE6" w:rsidP="00F67BE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9021E0" w14:textId="77777777" w:rsidR="00F67BE6" w:rsidRPr="00F67BE6" w:rsidRDefault="00F67BE6" w:rsidP="00F67BE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0443D8B1" w14:textId="77777777" w:rsidR="00F67BE6" w:rsidRPr="00F67BE6" w:rsidRDefault="00F67BE6" w:rsidP="00F67BE6">
      <w:pPr>
        <w:ind w:left="-567"/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F67BE6" w:rsidRPr="00F67BE6" w14:paraId="31465F34" w14:textId="77777777" w:rsidTr="001D4FED">
        <w:trPr>
          <w:trHeight w:hRule="exact" w:val="340"/>
        </w:trPr>
        <w:tc>
          <w:tcPr>
            <w:tcW w:w="20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39DCABEF" w14:textId="77777777" w:rsidR="00F67BE6" w:rsidRPr="00F67BE6" w:rsidRDefault="00F67BE6" w:rsidP="00F67BE6">
            <w:pPr>
              <w:ind w:left="-108" w:right="-528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F67BE6">
              <w:rPr>
                <w:rFonts w:ascii="PT Astra Serif" w:hAnsi="PT Astra Serif"/>
                <w:b/>
                <w:sz w:val="24"/>
                <w:szCs w:val="26"/>
                <w:lang w:eastAsia="en-US"/>
              </w:rPr>
              <w:t>Номер СНИЛС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BCBB0D" w14:textId="77777777" w:rsidR="00F67BE6" w:rsidRPr="00F67BE6" w:rsidRDefault="00F67BE6" w:rsidP="00F67BE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60C9A7" w14:textId="77777777" w:rsidR="00F67BE6" w:rsidRPr="00F67BE6" w:rsidRDefault="00F67BE6" w:rsidP="00F67BE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24BCAC" w14:textId="77777777" w:rsidR="00F67BE6" w:rsidRPr="00F67BE6" w:rsidRDefault="00F67BE6" w:rsidP="00F67BE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66E461" w14:textId="77777777" w:rsidR="00F67BE6" w:rsidRPr="00F67BE6" w:rsidRDefault="00F67BE6" w:rsidP="00F67BE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544B88" w14:textId="77777777" w:rsidR="00F67BE6" w:rsidRPr="00F67BE6" w:rsidRDefault="00F67BE6" w:rsidP="00F67BE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E288A2" w14:textId="77777777" w:rsidR="00F67BE6" w:rsidRPr="00F67BE6" w:rsidRDefault="00F67BE6" w:rsidP="00F67BE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A07BBB" w14:textId="77777777" w:rsidR="00F67BE6" w:rsidRPr="00F67BE6" w:rsidRDefault="00F67BE6" w:rsidP="00F67BE6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B7765A" w14:textId="77777777" w:rsidR="00F67BE6" w:rsidRPr="00F67BE6" w:rsidRDefault="00F67BE6" w:rsidP="00F67BE6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F67BE6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43FDC3" w14:textId="77777777" w:rsidR="00F67BE6" w:rsidRPr="00F67BE6" w:rsidRDefault="00F67BE6" w:rsidP="00F67BE6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6AFBFA" w14:textId="77777777" w:rsidR="00F67BE6" w:rsidRPr="00F67BE6" w:rsidRDefault="00F67BE6" w:rsidP="00F67BE6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1AA5F" w14:textId="77777777" w:rsidR="00F67BE6" w:rsidRPr="00F67BE6" w:rsidRDefault="00F67BE6" w:rsidP="00F67BE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1BE6E" w14:textId="77777777" w:rsidR="00F67BE6" w:rsidRPr="00F67BE6" w:rsidRDefault="00F67BE6" w:rsidP="00F67BE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3331E" w14:textId="77777777" w:rsidR="00F67BE6" w:rsidRPr="00F67BE6" w:rsidRDefault="00F67BE6" w:rsidP="00F67BE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CBF5F" w14:textId="77777777" w:rsidR="00F67BE6" w:rsidRPr="00F67BE6" w:rsidRDefault="00F67BE6" w:rsidP="00F67BE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</w:tr>
    </w:tbl>
    <w:p w14:paraId="73BF1080" w14:textId="77777777" w:rsidR="00F67BE6" w:rsidRPr="00F67BE6" w:rsidRDefault="00F67BE6" w:rsidP="00F67BE6">
      <w:pPr>
        <w:ind w:left="-567"/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70"/>
        <w:gridCol w:w="369"/>
        <w:gridCol w:w="1971"/>
        <w:gridCol w:w="369"/>
        <w:gridCol w:w="1971"/>
      </w:tblGrid>
      <w:tr w:rsidR="00F67BE6" w:rsidRPr="00F67BE6" w14:paraId="66CF097F" w14:textId="77777777" w:rsidTr="001D4FED">
        <w:trPr>
          <w:trHeight w:val="340"/>
        </w:trPr>
        <w:tc>
          <w:tcPr>
            <w:tcW w:w="1970" w:type="dxa"/>
            <w:tcBorders>
              <w:right w:val="single" w:sz="4" w:space="0" w:color="auto"/>
            </w:tcBorders>
            <w:shd w:val="clear" w:color="auto" w:fill="auto"/>
          </w:tcPr>
          <w:p w14:paraId="03E8EAB3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67BE6">
              <w:rPr>
                <w:rFonts w:ascii="PT Astra Serif" w:hAnsi="PT Astra Serif"/>
                <w:b/>
                <w:sz w:val="26"/>
                <w:szCs w:val="26"/>
              </w:rPr>
              <w:t>Пол: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9398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AFB64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 xml:space="preserve">Мужской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2EFA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shd w:val="clear" w:color="auto" w:fill="auto"/>
          </w:tcPr>
          <w:p w14:paraId="36C60C34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 xml:space="preserve">Женский </w:t>
            </w:r>
          </w:p>
        </w:tc>
      </w:tr>
    </w:tbl>
    <w:p w14:paraId="2FAC287A" w14:textId="77777777" w:rsidR="00F67BE6" w:rsidRPr="00F67BE6" w:rsidRDefault="00F67BE6" w:rsidP="00F67BE6">
      <w:pPr>
        <w:jc w:val="both"/>
        <w:rPr>
          <w:rFonts w:ascii="PT Astra Serif" w:hAnsi="PT Astra Serif"/>
          <w:sz w:val="10"/>
          <w:szCs w:val="10"/>
        </w:rPr>
      </w:pPr>
    </w:p>
    <w:p w14:paraId="7A9993E7" w14:textId="77777777" w:rsidR="00F67BE6" w:rsidRPr="00F67BE6" w:rsidRDefault="00F67BE6" w:rsidP="00F67BE6">
      <w:pPr>
        <w:jc w:val="both"/>
        <w:rPr>
          <w:rFonts w:ascii="PT Astra Serif" w:hAnsi="PT Astra Serif"/>
          <w:sz w:val="26"/>
          <w:szCs w:val="26"/>
        </w:rPr>
      </w:pPr>
      <w:r w:rsidRPr="00F67BE6">
        <w:rPr>
          <w:rFonts w:ascii="PT Astra Serif" w:hAnsi="PT Astra Serif"/>
          <w:sz w:val="26"/>
          <w:szCs w:val="26"/>
        </w:rPr>
        <w:t xml:space="preserve">прошу зарегистрировать меня на участие в государственной итоговой аттестации по образовательным программам среднего общего образования в форме </w:t>
      </w:r>
      <w:r w:rsidRPr="00F67BE6">
        <w:rPr>
          <w:rFonts w:ascii="PT Astra Serif" w:hAnsi="PT Astra Serif"/>
          <w:b/>
          <w:sz w:val="26"/>
          <w:szCs w:val="26"/>
        </w:rPr>
        <w:t xml:space="preserve">единого государственного экзамена </w:t>
      </w:r>
      <w:r w:rsidRPr="00F67BE6">
        <w:rPr>
          <w:rFonts w:ascii="PT Astra Serif" w:hAnsi="PT Astra Serif"/>
          <w:sz w:val="26"/>
          <w:szCs w:val="26"/>
        </w:rPr>
        <w:t xml:space="preserve">по следующим учебным предметам: </w:t>
      </w:r>
    </w:p>
    <w:p w14:paraId="70CBFEF9" w14:textId="77777777" w:rsidR="00F67BE6" w:rsidRPr="00F67BE6" w:rsidRDefault="00F67BE6" w:rsidP="00F67BE6">
      <w:pPr>
        <w:jc w:val="both"/>
        <w:rPr>
          <w:rFonts w:ascii="PT Astra Serif" w:hAnsi="PT Astra Serif"/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3686"/>
      </w:tblGrid>
      <w:tr w:rsidR="00F67BE6" w:rsidRPr="00F67BE6" w14:paraId="3A61B3D8" w14:textId="77777777" w:rsidTr="001D4FED">
        <w:trPr>
          <w:trHeight w:val="284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929D" w14:textId="77777777" w:rsidR="00F67BE6" w:rsidRPr="00F67BE6" w:rsidRDefault="00F67BE6" w:rsidP="00F67B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7BE6">
              <w:rPr>
                <w:rFonts w:ascii="PT Astra Serif" w:hAnsi="PT Astra Serif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6A21" w14:textId="77777777" w:rsidR="00F67BE6" w:rsidRPr="00F67BE6" w:rsidRDefault="00F67BE6" w:rsidP="00F67B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7BE6">
              <w:rPr>
                <w:rFonts w:ascii="PT Astra Serif" w:hAnsi="PT Astra Serif"/>
                <w:b/>
                <w:sz w:val="24"/>
                <w:szCs w:val="24"/>
              </w:rPr>
              <w:t>Отметка о выборе предмета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E2656" w14:textId="77777777" w:rsidR="00F67BE6" w:rsidRPr="00F67BE6" w:rsidRDefault="00F67BE6" w:rsidP="00F67B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7BE6">
              <w:rPr>
                <w:rFonts w:ascii="PT Astra Serif" w:hAnsi="PT Astra Serif"/>
                <w:b/>
                <w:sz w:val="24"/>
                <w:szCs w:val="24"/>
              </w:rPr>
              <w:t>Выбор сроков участия или периода проведения</w:t>
            </w:r>
            <w:r w:rsidRPr="00F67BE6">
              <w:rPr>
                <w:rFonts w:ascii="PT Astra Serif" w:hAnsi="PT Astra Serif"/>
                <w:b/>
                <w:sz w:val="24"/>
                <w:szCs w:val="24"/>
                <w:vertAlign w:val="superscript"/>
              </w:rPr>
              <w:t xml:space="preserve">* </w:t>
            </w:r>
            <w:r w:rsidRPr="00F67BE6">
              <w:rPr>
                <w:rFonts w:ascii="PT Astra Serif" w:hAnsi="PT Astra Serif"/>
                <w:b/>
                <w:sz w:val="24"/>
                <w:szCs w:val="24"/>
              </w:rPr>
              <w:t>в соответствии с единым расписанием проведения ЕГЭ</w:t>
            </w:r>
          </w:p>
        </w:tc>
      </w:tr>
      <w:tr w:rsidR="00F67BE6" w:rsidRPr="00F67BE6" w14:paraId="072246C8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3006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25C1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3335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6881F3A5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27EB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Математика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443A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4774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7A11F169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FE38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9F28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A231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22585871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5184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EFEE9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EED6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06384954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B294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B534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52C5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757D57CB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D55C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0CF5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C102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420AF4B5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006D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5534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6C2D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4484483B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8F0F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FAFA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426E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471FF7CB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EA35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C6DF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4E20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F67BE6" w:rsidRPr="00F67BE6" w14:paraId="1D3442C6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FC3E" w14:textId="77777777" w:rsidR="00F67BE6" w:rsidRPr="00F67BE6" w:rsidRDefault="00F67BE6" w:rsidP="00F67BE6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t>Английский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693AB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C2FD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F67BE6" w:rsidRPr="00F67BE6" w14:paraId="5789B651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57E7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t>Английский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3F0B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41DE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F67BE6" w:rsidRPr="00F67BE6" w14:paraId="1EFB9E4A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2501" w14:textId="77777777" w:rsidR="00F67BE6" w:rsidRPr="00F67BE6" w:rsidRDefault="00F67BE6" w:rsidP="00F67BE6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t>Немецкий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8090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EF0D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F67BE6" w:rsidRPr="00F67BE6" w14:paraId="7246360F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4B2F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t>Немецкий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51CCB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85F8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F67BE6" w:rsidRPr="00F67BE6" w14:paraId="66FE0692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DBC8" w14:textId="77777777" w:rsidR="00F67BE6" w:rsidRPr="00F67BE6" w:rsidRDefault="00F67BE6" w:rsidP="00F67BE6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t>Французский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044BA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4878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F67BE6" w:rsidRPr="00F67BE6" w14:paraId="5CAE8256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0D38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t>Французский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F2B1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1F81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F67BE6" w:rsidRPr="00F67BE6" w14:paraId="2DC5A2C6" w14:textId="77777777" w:rsidTr="001D4FED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14:paraId="2DCAFB6E" w14:textId="77777777" w:rsidR="00F67BE6" w:rsidRPr="00F67BE6" w:rsidRDefault="00F67BE6" w:rsidP="00F67BE6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t>Испанский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14:paraId="5F1C6ACC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14:paraId="603A0B05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F67BE6" w:rsidRPr="00F67BE6" w14:paraId="26E31ABF" w14:textId="77777777" w:rsidTr="001D4FED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14:paraId="1202453F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lastRenderedPageBreak/>
              <w:t>Испанский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14:paraId="7C274804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14:paraId="0A02C242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F67BE6" w:rsidRPr="00F67BE6" w14:paraId="3A266C07" w14:textId="77777777" w:rsidTr="001D4FED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14:paraId="7185D0C6" w14:textId="77777777" w:rsidR="00F67BE6" w:rsidRPr="00F67BE6" w:rsidRDefault="00F67BE6" w:rsidP="00F67BE6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t>Китайский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14:paraId="35A72F65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14:paraId="69D20C15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F67BE6" w:rsidRPr="00F67BE6" w14:paraId="2C51EFF5" w14:textId="77777777" w:rsidTr="001D4FED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14:paraId="6F0B1FAF" w14:textId="77777777" w:rsidR="00F67BE6" w:rsidRPr="00F67BE6" w:rsidRDefault="00F67BE6" w:rsidP="00F67BE6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t>Китайский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14:paraId="18CB5FEF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14:paraId="4D2C01E8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F67BE6" w:rsidRPr="00F67BE6" w14:paraId="4B0E721A" w14:textId="77777777" w:rsidTr="001D4FED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14:paraId="5E6F5934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14:paraId="70BDF981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14:paraId="4319ACFE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F67BE6" w:rsidRPr="00F67BE6" w14:paraId="60D1F269" w14:textId="77777777" w:rsidTr="001D4FED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14:paraId="043C2385" w14:textId="77777777" w:rsidR="00F67BE6" w:rsidRPr="00F67BE6" w:rsidRDefault="00F67BE6" w:rsidP="00F67BE6">
            <w:pPr>
              <w:spacing w:line="276" w:lineRule="auto"/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14:paraId="122B5127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14:paraId="22D5029C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</w:tbl>
    <w:p w14:paraId="714D9AE1" w14:textId="77777777" w:rsidR="00F67BE6" w:rsidRPr="00F67BE6" w:rsidRDefault="00F67BE6" w:rsidP="00F67BE6">
      <w:pPr>
        <w:ind w:left="-142"/>
        <w:jc w:val="both"/>
        <w:rPr>
          <w:rFonts w:ascii="PT Astra Serif" w:hAnsi="PT Astra Serif"/>
          <w:sz w:val="10"/>
          <w:szCs w:val="10"/>
        </w:rPr>
      </w:pPr>
    </w:p>
    <w:p w14:paraId="493BA9CA" w14:textId="77777777" w:rsidR="00F67BE6" w:rsidRPr="00F67BE6" w:rsidRDefault="00F67BE6" w:rsidP="00F67BE6">
      <w:pPr>
        <w:ind w:left="-142"/>
        <w:jc w:val="both"/>
        <w:rPr>
          <w:rFonts w:ascii="PT Astra Serif" w:hAnsi="PT Astra Serif"/>
          <w:i/>
          <w:sz w:val="26"/>
          <w:szCs w:val="26"/>
        </w:rPr>
      </w:pPr>
      <w:r w:rsidRPr="00F67BE6">
        <w:rPr>
          <w:rFonts w:ascii="PT Astra Serif" w:hAnsi="PT Astra Serif"/>
          <w:i/>
          <w:sz w:val="26"/>
          <w:szCs w:val="26"/>
        </w:rPr>
        <w:t>* Укажите «ДОСР» для выбора досрочного периода, «ОСН» - основного периода.</w:t>
      </w:r>
    </w:p>
    <w:p w14:paraId="10ED948F" w14:textId="77777777" w:rsidR="00F67BE6" w:rsidRPr="00F67BE6" w:rsidRDefault="00F67BE6" w:rsidP="00F67BE6">
      <w:pPr>
        <w:ind w:left="-142"/>
        <w:jc w:val="both"/>
        <w:rPr>
          <w:rFonts w:ascii="PT Astra Serif" w:hAnsi="PT Astra Serif"/>
          <w:sz w:val="22"/>
          <w:szCs w:val="22"/>
        </w:rPr>
      </w:pPr>
    </w:p>
    <w:p w14:paraId="0568F431" w14:textId="77777777" w:rsidR="00F67BE6" w:rsidRPr="00F67BE6" w:rsidRDefault="00F67BE6" w:rsidP="00F67BE6">
      <w:pPr>
        <w:ind w:left="-142"/>
        <w:jc w:val="both"/>
        <w:rPr>
          <w:rFonts w:ascii="PT Astra Serif" w:hAnsi="PT Astra Serif"/>
          <w:sz w:val="26"/>
          <w:szCs w:val="26"/>
        </w:rPr>
      </w:pPr>
      <w:r w:rsidRPr="00F67BE6">
        <w:rPr>
          <w:rFonts w:ascii="PT Astra Serif" w:hAnsi="PT Astra Serif"/>
          <w:sz w:val="26"/>
          <w:szCs w:val="26"/>
        </w:rPr>
        <w:t>Прошу создать условия, учитывающие состояние здоровья, особенности психофизического развития, для сдачи ЕГЭ, подтверждаемые:</w:t>
      </w:r>
    </w:p>
    <w:p w14:paraId="266C9ECB" w14:textId="77777777" w:rsidR="00F67BE6" w:rsidRPr="00F67BE6" w:rsidRDefault="00F67BE6" w:rsidP="00F67BE6">
      <w:pPr>
        <w:ind w:left="-142"/>
        <w:jc w:val="both"/>
        <w:rPr>
          <w:rFonts w:ascii="PT Astra Serif" w:hAnsi="PT Astra Serif"/>
          <w:sz w:val="10"/>
          <w:szCs w:val="10"/>
        </w:rPr>
      </w:pPr>
    </w:p>
    <w:tbl>
      <w:tblPr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9356"/>
      </w:tblGrid>
      <w:tr w:rsidR="00F67BE6" w:rsidRPr="00F67BE6" w14:paraId="752C3360" w14:textId="77777777" w:rsidTr="001D4FE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A4EB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30796AD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F67BE6" w:rsidRPr="00F67BE6" w14:paraId="18EA9412" w14:textId="77777777" w:rsidTr="001D4FED">
        <w:trPr>
          <w:trHeight w:val="277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3BBBE37C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tcBorders>
              <w:left w:val="nil"/>
            </w:tcBorders>
            <w:shd w:val="clear" w:color="auto" w:fill="auto"/>
          </w:tcPr>
          <w:p w14:paraId="3212DE65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7BE6" w:rsidRPr="00F67BE6" w14:paraId="7B4C311F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A3F4609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686EBCC1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F67BE6" w:rsidRPr="00F67BE6" w14:paraId="1F12F030" w14:textId="77777777" w:rsidTr="001D4FE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5984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47DC1F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 xml:space="preserve"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 </w:t>
            </w:r>
          </w:p>
          <w:p w14:paraId="44D44975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F67BE6" w:rsidRPr="00F67BE6" w14:paraId="08FD7840" w14:textId="77777777" w:rsidTr="001D4FED">
        <w:trPr>
          <w:trHeight w:val="4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51D62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794F811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1CEBB211" w14:textId="77777777" w:rsidTr="001D4FED">
        <w:trPr>
          <w:trHeight w:val="20"/>
        </w:trPr>
        <w:tc>
          <w:tcPr>
            <w:tcW w:w="97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FADB14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F67BE6">
              <w:rPr>
                <w:rFonts w:ascii="PT Astra Serif" w:hAnsi="PT Astra Serif"/>
                <w:i/>
                <w:sz w:val="26"/>
                <w:szCs w:val="26"/>
              </w:rPr>
              <w:t>Указать дополнительные условия, учитывающие состояние здоровья, особенности психофизического развития:</w:t>
            </w:r>
          </w:p>
          <w:p w14:paraId="78B3986E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i/>
                <w:sz w:val="10"/>
                <w:szCs w:val="10"/>
              </w:rPr>
            </w:pPr>
          </w:p>
        </w:tc>
      </w:tr>
      <w:tr w:rsidR="00F67BE6" w:rsidRPr="00F67BE6" w14:paraId="141434A3" w14:textId="77777777" w:rsidTr="001D4FE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04A1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3C8D4EC8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специализированная аудитория</w:t>
            </w:r>
          </w:p>
        </w:tc>
      </w:tr>
      <w:tr w:rsidR="00F67BE6" w:rsidRPr="00F67BE6" w14:paraId="652CFEED" w14:textId="77777777" w:rsidTr="001D4FED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40CDB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75DE1DE0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F67BE6" w:rsidRPr="00F67BE6" w14:paraId="551ABEC5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C150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7D0CD2A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организация ППЭ на дому по адресу: _____________________________________</w:t>
            </w:r>
          </w:p>
          <w:p w14:paraId="005B9975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_____________________________________________________________________</w:t>
            </w:r>
          </w:p>
        </w:tc>
      </w:tr>
      <w:tr w:rsidR="00F67BE6" w:rsidRPr="00F67BE6" w14:paraId="56902E8C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7E157E48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199A7BE8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062C228E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456A4B2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3AF939D3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F67BE6" w:rsidRPr="00F67BE6" w14:paraId="67B850B1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5F53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EF3E6C4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организация ППЭ на базе медицинской организации ________________________</w:t>
            </w:r>
          </w:p>
          <w:p w14:paraId="7DE8D174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_________________________________________________________ по адресу:</w:t>
            </w:r>
            <w:r w:rsidRPr="00F67BE6">
              <w:rPr>
                <w:rFonts w:ascii="PT Astra Serif" w:hAnsi="PT Astra Serif"/>
                <w:sz w:val="26"/>
                <w:szCs w:val="26"/>
              </w:rPr>
              <w:br/>
              <w:t>____________________________________________________________________</w:t>
            </w:r>
          </w:p>
        </w:tc>
      </w:tr>
      <w:tr w:rsidR="00F67BE6" w:rsidRPr="00F67BE6" w14:paraId="09EF95DD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24FC7264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03BD22E0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55DE0D86" w14:textId="77777777" w:rsidTr="001D4FED">
        <w:trPr>
          <w:trHeight w:val="300"/>
        </w:trPr>
        <w:tc>
          <w:tcPr>
            <w:tcW w:w="426" w:type="dxa"/>
            <w:shd w:val="clear" w:color="auto" w:fill="auto"/>
          </w:tcPr>
          <w:p w14:paraId="4754F263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20E39529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62D298FF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2B9C065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6B16C00D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F67BE6" w:rsidRPr="00F67BE6" w14:paraId="6E8CE5F6" w14:textId="77777777" w:rsidTr="001D4FE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6C97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1006C3A9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 xml:space="preserve">увеличение продолжительности выполнения экзамена на 1,5 часа </w:t>
            </w:r>
          </w:p>
        </w:tc>
      </w:tr>
      <w:tr w:rsidR="00F67BE6" w:rsidRPr="00F67BE6" w14:paraId="43485E99" w14:textId="77777777" w:rsidTr="001D4FED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5EF7B8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0C52104F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F67BE6" w:rsidRPr="00F67BE6" w14:paraId="5EB7A271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DA64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703FAC2" w14:textId="1E45F258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 xml:space="preserve">увеличение продолжительности ЕГЭ по иностранным языкам </w:t>
            </w:r>
            <w:r w:rsidR="00D15F99">
              <w:rPr>
                <w:rFonts w:ascii="PT Astra Serif" w:hAnsi="PT Astra Serif"/>
                <w:sz w:val="26"/>
                <w:szCs w:val="26"/>
              </w:rPr>
              <w:t xml:space="preserve">(устная часть) </w:t>
            </w:r>
            <w:r w:rsidR="00D15F99">
              <w:rPr>
                <w:rFonts w:ascii="PT Astra Serif" w:hAnsi="PT Astra Serif"/>
                <w:sz w:val="26"/>
                <w:szCs w:val="26"/>
              </w:rPr>
              <w:br/>
            </w:r>
            <w:r w:rsidRPr="00F67BE6">
              <w:rPr>
                <w:rFonts w:ascii="PT Astra Serif" w:hAnsi="PT Astra Serif"/>
                <w:sz w:val="26"/>
                <w:szCs w:val="26"/>
              </w:rPr>
              <w:t>на 30 минут</w:t>
            </w:r>
          </w:p>
        </w:tc>
      </w:tr>
      <w:tr w:rsidR="00F67BE6" w:rsidRPr="00F67BE6" w14:paraId="1A51AFC1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45DFAB35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30B7E825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34AF68CC" w14:textId="77777777" w:rsidTr="001D4FED">
        <w:trPr>
          <w:trHeight w:val="20"/>
        </w:trPr>
        <w:tc>
          <w:tcPr>
            <w:tcW w:w="9782" w:type="dxa"/>
            <w:gridSpan w:val="2"/>
            <w:shd w:val="clear" w:color="auto" w:fill="auto"/>
          </w:tcPr>
          <w:p w14:paraId="4AD0508F" w14:textId="77777777" w:rsidR="00F67BE6" w:rsidRPr="00F67BE6" w:rsidRDefault="00F67BE6" w:rsidP="00F67BE6">
            <w:pPr>
              <w:ind w:left="426"/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F67BE6" w:rsidRPr="00F67BE6" w14:paraId="1A58E093" w14:textId="77777777" w:rsidTr="001D4FED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34B3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17681A7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организация питания и перерывов для проведения необходимых лечебных и профилактических мероприятий во время экзамена</w:t>
            </w:r>
          </w:p>
        </w:tc>
      </w:tr>
      <w:tr w:rsidR="00F67BE6" w:rsidRPr="00F67BE6" w14:paraId="7F9F1E08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5EAC395F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1021E6C7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0880B304" w14:textId="77777777" w:rsidTr="001D4FED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60FA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0D120CC6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рабочее место, оборудованное компьютером</w:t>
            </w:r>
          </w:p>
        </w:tc>
      </w:tr>
      <w:tr w:rsidR="00F67BE6" w:rsidRPr="00F67BE6" w14:paraId="786F0DEB" w14:textId="77777777" w:rsidTr="001D4FED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064F0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290D25C7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F67BE6" w:rsidRPr="00F67BE6" w14:paraId="7CA0A3F8" w14:textId="77777777" w:rsidTr="001D4FED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ED47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621C8ED6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наличие специальных кресел и других приспособлений</w:t>
            </w:r>
          </w:p>
        </w:tc>
      </w:tr>
      <w:tr w:rsidR="00F67BE6" w:rsidRPr="00F67BE6" w14:paraId="5E31D873" w14:textId="77777777" w:rsidTr="001D4FED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BF6771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7EF027BF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F67BE6" w:rsidRPr="00F67BE6" w14:paraId="04071E11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9C9A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8099E34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копирование экзаменационных материалов (КИМ, бланков ответов) в увеличенном размере</w:t>
            </w:r>
          </w:p>
        </w:tc>
      </w:tr>
      <w:tr w:rsidR="00F67BE6" w:rsidRPr="00F67BE6" w14:paraId="59BC5D91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2019183E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7DC3C07C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47D88023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A5E5BB8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00F165BC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F67BE6" w:rsidRPr="00F67BE6" w14:paraId="2F3EFEAB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AA50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26A9E12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обеспечение аудиторий для проведения экзаменов увеличительным устройством (лупой, электронной лупой)</w:t>
            </w:r>
          </w:p>
        </w:tc>
      </w:tr>
      <w:tr w:rsidR="00F67BE6" w:rsidRPr="00F67BE6" w14:paraId="5E9A20BF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1EBCAFB4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47AD4E1A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7F979D0C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9E72F67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15127177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F67BE6" w:rsidRPr="00F67BE6" w14:paraId="647E4414" w14:textId="77777777" w:rsidTr="001D4FED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C5C0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5F5F4245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индивидуальное равномерное освещение не менее 300 люкс</w:t>
            </w:r>
          </w:p>
        </w:tc>
      </w:tr>
      <w:tr w:rsidR="00F67BE6" w:rsidRPr="00F67BE6" w14:paraId="6F8A9642" w14:textId="77777777" w:rsidTr="001D4FED">
        <w:trPr>
          <w:trHeight w:val="1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6AC80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2A14804B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F67BE6" w:rsidRPr="00F67BE6" w14:paraId="34C8CCAC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35A16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593DE6D" w14:textId="77777777" w:rsidR="00F67BE6" w:rsidRPr="00F67BE6" w:rsidRDefault="00F67BE6" w:rsidP="00F67BE6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</w:tc>
      </w:tr>
      <w:tr w:rsidR="00F67BE6" w:rsidRPr="00F67BE6" w14:paraId="6E483F10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1660AA7E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15796C9B" w14:textId="77777777" w:rsidR="00F67BE6" w:rsidRPr="00F67BE6" w:rsidRDefault="00F67BE6" w:rsidP="00F67BE6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6394CDDA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64A830F6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236B39CA" w14:textId="77777777" w:rsidR="00F67BE6" w:rsidRPr="00F67BE6" w:rsidRDefault="00F67BE6" w:rsidP="00F67BE6">
            <w:pPr>
              <w:contextualSpacing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F67BE6" w:rsidRPr="00F67BE6" w14:paraId="0C86477B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0B5F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C8319EC" w14:textId="77777777" w:rsidR="00F67BE6" w:rsidRPr="00F67BE6" w:rsidRDefault="00F67BE6" w:rsidP="00F67BE6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 xml:space="preserve">использование звукоусиливающей аппаратуры индивидуального пользования </w:t>
            </w:r>
            <w:r w:rsidRPr="00F67BE6">
              <w:rPr>
                <w:rFonts w:ascii="PT Astra Serif" w:hAnsi="PT Astra Serif"/>
                <w:sz w:val="26"/>
                <w:szCs w:val="26"/>
              </w:rPr>
              <w:lastRenderedPageBreak/>
              <w:t>(слухового аппарата)</w:t>
            </w:r>
          </w:p>
        </w:tc>
      </w:tr>
      <w:tr w:rsidR="00F67BE6" w:rsidRPr="00F67BE6" w14:paraId="218344AF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1670FDDF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07C812BB" w14:textId="77777777" w:rsidR="00F67BE6" w:rsidRPr="00F67BE6" w:rsidRDefault="00F67BE6" w:rsidP="00F67BE6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3E03E819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3EEC29E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39AD0775" w14:textId="77777777" w:rsidR="00F67BE6" w:rsidRPr="00F67BE6" w:rsidRDefault="00F67BE6" w:rsidP="00F67BE6">
            <w:pPr>
              <w:contextualSpacing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F67BE6" w:rsidRPr="00F67BE6" w14:paraId="7657B01F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E3B2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28AEAA0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оформление экзаменационных материалов рельефно-точечным шрифтом Брайля; выполнение письменной экзаменационной работы рельефно-точечным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      </w:r>
          </w:p>
        </w:tc>
      </w:tr>
      <w:tr w:rsidR="00F67BE6" w:rsidRPr="00F67BE6" w14:paraId="321B0AE6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1D0C97B7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0725041A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504466BC" w14:textId="77777777" w:rsidTr="001D4FED">
        <w:trPr>
          <w:trHeight w:val="300"/>
        </w:trPr>
        <w:tc>
          <w:tcPr>
            <w:tcW w:w="426" w:type="dxa"/>
            <w:shd w:val="clear" w:color="auto" w:fill="auto"/>
          </w:tcPr>
          <w:p w14:paraId="527DEEE6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4442C31F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5662C732" w14:textId="77777777" w:rsidTr="001D4FED">
        <w:trPr>
          <w:trHeight w:val="300"/>
        </w:trPr>
        <w:tc>
          <w:tcPr>
            <w:tcW w:w="426" w:type="dxa"/>
            <w:shd w:val="clear" w:color="auto" w:fill="auto"/>
          </w:tcPr>
          <w:p w14:paraId="6B261868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2F832D04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3B418347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680B3B7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327B3232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F67BE6" w:rsidRPr="00F67BE6" w14:paraId="40F27D57" w14:textId="77777777" w:rsidTr="001D4FED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0FD6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FAA64CE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привлечение ассистента _______________________________________________</w:t>
            </w:r>
          </w:p>
          <w:p w14:paraId="16E9E112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</w:t>
            </w:r>
          </w:p>
          <w:p w14:paraId="256C25CA" w14:textId="77777777" w:rsidR="00F67BE6" w:rsidRPr="00F67BE6" w:rsidRDefault="00F67BE6" w:rsidP="00F67B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(указать вид помощи)</w:t>
            </w:r>
          </w:p>
        </w:tc>
      </w:tr>
      <w:tr w:rsidR="00F67BE6" w:rsidRPr="00F67BE6" w14:paraId="6772A19D" w14:textId="77777777" w:rsidTr="001D4FED">
        <w:trPr>
          <w:trHeight w:val="30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31BF4CF8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12F8A22F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49E146E3" w14:textId="77777777" w:rsidTr="001D4FED">
        <w:trPr>
          <w:trHeight w:val="305"/>
        </w:trPr>
        <w:tc>
          <w:tcPr>
            <w:tcW w:w="426" w:type="dxa"/>
            <w:shd w:val="clear" w:color="auto" w:fill="auto"/>
          </w:tcPr>
          <w:p w14:paraId="33AEFB3F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5AE9795A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0952EFD2" w14:textId="77777777" w:rsidTr="001D4FED">
        <w:trPr>
          <w:trHeight w:val="20"/>
        </w:trPr>
        <w:tc>
          <w:tcPr>
            <w:tcW w:w="426" w:type="dxa"/>
            <w:shd w:val="clear" w:color="auto" w:fill="auto"/>
          </w:tcPr>
          <w:p w14:paraId="62696075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shd w:val="clear" w:color="auto" w:fill="auto"/>
          </w:tcPr>
          <w:p w14:paraId="7FA65B37" w14:textId="77777777" w:rsidR="00F67BE6" w:rsidRPr="00F67BE6" w:rsidRDefault="00F67BE6" w:rsidP="00F67B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</w:t>
            </w:r>
          </w:p>
          <w:p w14:paraId="2C0650B5" w14:textId="77777777" w:rsidR="00F67BE6" w:rsidRPr="00F67BE6" w:rsidRDefault="00F67BE6" w:rsidP="00F67B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eastAsia="Calibri" w:hAnsi="PT Astra Serif"/>
                <w:i/>
                <w:sz w:val="28"/>
                <w:szCs w:val="28"/>
                <w:vertAlign w:val="superscript"/>
                <w:lang w:eastAsia="en-US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</w:tc>
      </w:tr>
      <w:tr w:rsidR="00F67BE6" w:rsidRPr="00F67BE6" w14:paraId="67E602D4" w14:textId="77777777" w:rsidTr="001D4FED">
        <w:trPr>
          <w:trHeight w:val="20"/>
        </w:trPr>
        <w:tc>
          <w:tcPr>
            <w:tcW w:w="9782" w:type="dxa"/>
            <w:gridSpan w:val="2"/>
            <w:shd w:val="clear" w:color="auto" w:fill="auto"/>
          </w:tcPr>
          <w:p w14:paraId="4DC70A61" w14:textId="77777777" w:rsidR="00F67BE6" w:rsidRPr="00F67BE6" w:rsidRDefault="00F67BE6" w:rsidP="00F67BE6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i/>
                <w:sz w:val="28"/>
                <w:szCs w:val="28"/>
                <w:vertAlign w:val="superscript"/>
                <w:lang w:eastAsia="en-US"/>
              </w:rPr>
            </w:pPr>
          </w:p>
        </w:tc>
      </w:tr>
    </w:tbl>
    <w:p w14:paraId="7E0765D0" w14:textId="77777777" w:rsidR="00F67BE6" w:rsidRPr="00F67BE6" w:rsidRDefault="00F67BE6" w:rsidP="00F67BE6">
      <w:pPr>
        <w:jc w:val="both"/>
        <w:rPr>
          <w:rFonts w:ascii="PT Astra Serif" w:hAnsi="PT Astra Serif"/>
          <w:sz w:val="26"/>
          <w:szCs w:val="26"/>
        </w:rPr>
      </w:pPr>
      <w:r w:rsidRPr="00F67BE6">
        <w:rPr>
          <w:rFonts w:ascii="PT Astra Serif" w:hAnsi="PT Astra Serif"/>
          <w:sz w:val="26"/>
          <w:szCs w:val="26"/>
        </w:rPr>
        <w:t xml:space="preserve">С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ознакомлен(а). </w:t>
      </w:r>
    </w:p>
    <w:p w14:paraId="7CD9E4DB" w14:textId="77777777" w:rsidR="00F67BE6" w:rsidRPr="00F67BE6" w:rsidRDefault="00F67BE6" w:rsidP="00F67BE6">
      <w:pPr>
        <w:jc w:val="both"/>
        <w:rPr>
          <w:rFonts w:ascii="PT Astra Serif" w:hAnsi="PT Astra Serif"/>
          <w:sz w:val="26"/>
          <w:szCs w:val="26"/>
        </w:rPr>
      </w:pPr>
    </w:p>
    <w:p w14:paraId="4E2D8EFB" w14:textId="77777777" w:rsidR="00F67BE6" w:rsidRPr="00F67BE6" w:rsidRDefault="00F67BE6" w:rsidP="00F67BE6">
      <w:pPr>
        <w:jc w:val="both"/>
        <w:rPr>
          <w:rFonts w:ascii="PT Astra Serif" w:hAnsi="PT Astra Serif"/>
          <w:sz w:val="26"/>
          <w:szCs w:val="26"/>
        </w:rPr>
      </w:pPr>
    </w:p>
    <w:p w14:paraId="44D322E7" w14:textId="77777777" w:rsidR="00F67BE6" w:rsidRPr="00F67BE6" w:rsidRDefault="00F67BE6" w:rsidP="00F67BE6">
      <w:pPr>
        <w:jc w:val="both"/>
        <w:rPr>
          <w:rFonts w:ascii="PT Astra Serif" w:hAnsi="PT Astra Serif"/>
          <w:sz w:val="26"/>
          <w:szCs w:val="26"/>
        </w:rPr>
      </w:pPr>
      <w:r w:rsidRPr="00F67BE6">
        <w:rPr>
          <w:rFonts w:ascii="PT Astra Serif" w:hAnsi="PT Astra Serif"/>
          <w:sz w:val="26"/>
          <w:szCs w:val="26"/>
        </w:rPr>
        <w:t>Подпись заявителя ____________________   /_______________________(Ф.И.О.)</w:t>
      </w:r>
    </w:p>
    <w:p w14:paraId="72EECB16" w14:textId="77777777" w:rsidR="00F67BE6" w:rsidRPr="00F67BE6" w:rsidRDefault="00F67BE6" w:rsidP="00F67BE6">
      <w:pPr>
        <w:tabs>
          <w:tab w:val="left" w:pos="8505"/>
        </w:tabs>
        <w:jc w:val="both"/>
        <w:rPr>
          <w:rFonts w:ascii="PT Astra Serif" w:hAnsi="PT Astra Serif"/>
          <w:sz w:val="16"/>
          <w:szCs w:val="16"/>
        </w:rPr>
      </w:pPr>
    </w:p>
    <w:p w14:paraId="4DF1FCA8" w14:textId="77777777" w:rsidR="00F67BE6" w:rsidRPr="00F67BE6" w:rsidRDefault="00F67BE6" w:rsidP="00F67BE6">
      <w:pPr>
        <w:tabs>
          <w:tab w:val="left" w:pos="8505"/>
        </w:tabs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F67BE6" w:rsidRPr="00F67BE6" w14:paraId="4726E3FE" w14:textId="77777777" w:rsidTr="001D4FED">
        <w:trPr>
          <w:trHeight w:val="283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776A800" w14:textId="77777777" w:rsidR="00F67BE6" w:rsidRPr="00F67BE6" w:rsidRDefault="00F67BE6" w:rsidP="00F67BE6">
            <w:pPr>
              <w:ind w:left="-108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67BE6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17E236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67BE6">
              <w:rPr>
                <w:rFonts w:ascii="PT Astra Serif" w:hAnsi="PT Astra Serif"/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4E2621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19AB36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CA0DC2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7EAED6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67BE6">
              <w:rPr>
                <w:rFonts w:ascii="PT Astra Serif" w:hAnsi="PT Astra Serif"/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05F5AD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AEAE95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6C87EF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A7B4C4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67BE6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CE8DFB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29BAAA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EAD57D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67BE6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0CEC0F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C8D883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14:paraId="3A056F46" w14:textId="77777777" w:rsidR="00F67BE6" w:rsidRPr="00F67BE6" w:rsidRDefault="00F67BE6" w:rsidP="00F67BE6">
      <w:pPr>
        <w:tabs>
          <w:tab w:val="left" w:pos="8505"/>
        </w:tabs>
        <w:jc w:val="both"/>
        <w:rPr>
          <w:rFonts w:ascii="PT Astra Serif" w:hAnsi="PT Astra Serif"/>
          <w:color w:val="000000"/>
          <w:sz w:val="16"/>
          <w:szCs w:val="16"/>
        </w:rPr>
      </w:pPr>
    </w:p>
    <w:p w14:paraId="7D8AAEC3" w14:textId="77777777" w:rsidR="00F67BE6" w:rsidRPr="00F67BE6" w:rsidRDefault="00F67BE6" w:rsidP="00F67BE6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</w:p>
    <w:p w14:paraId="4C5F62FA" w14:textId="77777777" w:rsidR="00F67BE6" w:rsidRPr="00F67BE6" w:rsidRDefault="00F67BE6" w:rsidP="00F67BE6">
      <w:pPr>
        <w:jc w:val="both"/>
        <w:rPr>
          <w:rFonts w:ascii="PT Astra Serif" w:hAnsi="PT Astra Serif"/>
          <w:sz w:val="26"/>
          <w:szCs w:val="26"/>
        </w:rPr>
      </w:pPr>
    </w:p>
    <w:p w14:paraId="0264FFA5" w14:textId="77777777" w:rsidR="00F67BE6" w:rsidRPr="00F67BE6" w:rsidRDefault="00F67BE6" w:rsidP="00F67BE6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  <w:r w:rsidRPr="00F67BE6">
        <w:rPr>
          <w:sz w:val="26"/>
          <w:szCs w:val="26"/>
        </w:rPr>
        <w:t xml:space="preserve">«___» __________20__ г.      </w:t>
      </w:r>
    </w:p>
    <w:p w14:paraId="77B002DA" w14:textId="77777777" w:rsidR="00F67BE6" w:rsidRPr="00F67BE6" w:rsidRDefault="00F67BE6" w:rsidP="00F67BE6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</w:p>
    <w:p w14:paraId="366A61F4" w14:textId="77777777" w:rsidR="00F67BE6" w:rsidRPr="00F67BE6" w:rsidRDefault="00F67BE6" w:rsidP="00F67BE6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</w:p>
    <w:p w14:paraId="2A3CA8AE" w14:textId="77777777" w:rsidR="00F67BE6" w:rsidRPr="00F67BE6" w:rsidRDefault="00F67BE6" w:rsidP="00F67BE6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  <w:r w:rsidRPr="00F67BE6">
        <w:rPr>
          <w:rFonts w:ascii="PT Astra Serif" w:hAnsi="PT Astra Serif"/>
          <w:color w:val="000000"/>
          <w:sz w:val="26"/>
          <w:szCs w:val="26"/>
        </w:rPr>
        <w:t>С выбором сына (дочери) ознакомлен(а) ________________/___________________/</w:t>
      </w:r>
    </w:p>
    <w:p w14:paraId="741FE949" w14:textId="77777777" w:rsidR="00F67BE6" w:rsidRPr="00F67BE6" w:rsidRDefault="00F67BE6" w:rsidP="00F67BE6">
      <w:pPr>
        <w:tabs>
          <w:tab w:val="left" w:pos="8505"/>
        </w:tabs>
        <w:ind w:left="-142"/>
        <w:rPr>
          <w:rFonts w:ascii="PT Astra Serif" w:hAnsi="PT Astra Serif"/>
          <w:sz w:val="26"/>
          <w:szCs w:val="26"/>
        </w:rPr>
      </w:pPr>
      <w:r w:rsidRPr="00F67BE6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</w:t>
      </w:r>
      <w:r w:rsidRPr="00F67BE6">
        <w:rPr>
          <w:rFonts w:ascii="PT Astra Serif" w:hAnsi="PT Astra Serif"/>
          <w:i/>
          <w:sz w:val="26"/>
          <w:szCs w:val="26"/>
          <w:vertAlign w:val="superscript"/>
        </w:rPr>
        <w:t>подпись                           расшифровка подписи</w:t>
      </w:r>
    </w:p>
    <w:p w14:paraId="074579B4" w14:textId="77777777" w:rsidR="00F67BE6" w:rsidRPr="00F67BE6" w:rsidRDefault="00F67BE6" w:rsidP="00F67BE6">
      <w:pPr>
        <w:shd w:val="clear" w:color="auto" w:fill="FFFFFF"/>
        <w:tabs>
          <w:tab w:val="left" w:pos="6663"/>
        </w:tabs>
        <w:spacing w:line="312" w:lineRule="exact"/>
        <w:ind w:right="-30"/>
        <w:rPr>
          <w:rFonts w:ascii="PT Astra Serif" w:hAnsi="PT Astra Serif"/>
          <w:color w:val="000000"/>
          <w:spacing w:val="-1"/>
          <w:sz w:val="28"/>
          <w:szCs w:val="28"/>
        </w:rPr>
      </w:pPr>
    </w:p>
    <w:p w14:paraId="70C9B27B" w14:textId="3DEAAA63" w:rsidR="00A63954" w:rsidRPr="00F67BE6" w:rsidRDefault="00A63954" w:rsidP="00F67BE6"/>
    <w:sectPr w:rsidR="00A63954" w:rsidRPr="00F67BE6" w:rsidSect="00771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BC"/>
    <w:rsid w:val="0000627C"/>
    <w:rsid w:val="001B387B"/>
    <w:rsid w:val="001C645B"/>
    <w:rsid w:val="001E2235"/>
    <w:rsid w:val="00234F09"/>
    <w:rsid w:val="002F0C67"/>
    <w:rsid w:val="002F7DB0"/>
    <w:rsid w:val="003169E0"/>
    <w:rsid w:val="003843C3"/>
    <w:rsid w:val="00540629"/>
    <w:rsid w:val="00591E6B"/>
    <w:rsid w:val="006A32AB"/>
    <w:rsid w:val="00771B24"/>
    <w:rsid w:val="0089507C"/>
    <w:rsid w:val="008F604C"/>
    <w:rsid w:val="00910D6D"/>
    <w:rsid w:val="00A63954"/>
    <w:rsid w:val="00BC58BC"/>
    <w:rsid w:val="00C757A6"/>
    <w:rsid w:val="00CA20C8"/>
    <w:rsid w:val="00D15F99"/>
    <w:rsid w:val="00E13F6A"/>
    <w:rsid w:val="00E77BE3"/>
    <w:rsid w:val="00ED7BDE"/>
    <w:rsid w:val="00EF4BA0"/>
    <w:rsid w:val="00F67BE6"/>
    <w:rsid w:val="00F86494"/>
    <w:rsid w:val="00FA277A"/>
    <w:rsid w:val="00FD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D4AD"/>
  <w15:docId w15:val="{6F6BBD90-5F2D-4648-8839-7B1F7213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58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BC58BC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8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J.Khrapunova</dc:creator>
  <cp:lastModifiedBy>1</cp:lastModifiedBy>
  <cp:revision>2</cp:revision>
  <cp:lastPrinted>2022-11-28T12:15:00Z</cp:lastPrinted>
  <dcterms:created xsi:type="dcterms:W3CDTF">2024-05-21T04:30:00Z</dcterms:created>
  <dcterms:modified xsi:type="dcterms:W3CDTF">2024-05-21T04:30:00Z</dcterms:modified>
</cp:coreProperties>
</file>